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D272" w14:textId="57D24C1C" w:rsidR="0004727A" w:rsidRDefault="0004727A">
      <w:r>
        <w:t xml:space="preserve">Optional Work for </w:t>
      </w:r>
      <w:r w:rsidR="001860ED">
        <w:t>May 19</w:t>
      </w:r>
      <w:r>
        <w:t xml:space="preserve"> – </w:t>
      </w:r>
      <w:r w:rsidR="001860ED">
        <w:t>May 2</w:t>
      </w:r>
      <w:r w:rsidR="003370D1">
        <w:t>9</w:t>
      </w:r>
    </w:p>
    <w:p w14:paraId="4E93F7F4" w14:textId="77777777" w:rsidR="0004727A" w:rsidRDefault="0004727A"/>
    <w:p w14:paraId="051772BF" w14:textId="55847CBA" w:rsidR="00A46CC3" w:rsidRPr="0004727A" w:rsidRDefault="0004727A" w:rsidP="0004727A">
      <w:pPr>
        <w:jc w:val="center"/>
        <w:rPr>
          <w:b/>
          <w:bCs/>
          <w:color w:val="ED7D31" w:themeColor="accent2"/>
          <w:sz w:val="28"/>
          <w:szCs w:val="28"/>
        </w:rPr>
      </w:pPr>
      <w:r w:rsidRPr="0004727A">
        <w:rPr>
          <w:b/>
          <w:bCs/>
          <w:color w:val="ED7D31" w:themeColor="accent2"/>
          <w:sz w:val="28"/>
          <w:szCs w:val="28"/>
        </w:rPr>
        <w:t>What did you do to ‘level up’ your French this week?</w:t>
      </w:r>
    </w:p>
    <w:p w14:paraId="09F91951" w14:textId="344CF0D9" w:rsidR="0004727A" w:rsidRDefault="0004727A"/>
    <w:p w14:paraId="06C0860F" w14:textId="5DFD326E" w:rsidR="0004727A" w:rsidRDefault="0004727A">
      <w:r>
        <w:t xml:space="preserve">Share any extra activities you participated in here (and provide a few </w:t>
      </w:r>
      <w:proofErr w:type="gramStart"/>
      <w:r>
        <w:t>details)…</w:t>
      </w:r>
      <w:proofErr w:type="gramEnd"/>
    </w:p>
    <w:sectPr w:rsidR="0004727A" w:rsidSect="00E05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7A"/>
    <w:rsid w:val="0004727A"/>
    <w:rsid w:val="001860ED"/>
    <w:rsid w:val="003370D1"/>
    <w:rsid w:val="00A46CC3"/>
    <w:rsid w:val="00E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D39E2"/>
  <w15:chartTrackingRefBased/>
  <w15:docId w15:val="{E624E06E-29D5-4F40-B940-F15A2AD6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Connie</dc:creator>
  <cp:keywords/>
  <dc:description/>
  <cp:lastModifiedBy>Santos, Connie</cp:lastModifiedBy>
  <cp:revision>3</cp:revision>
  <dcterms:created xsi:type="dcterms:W3CDTF">2020-04-27T02:03:00Z</dcterms:created>
  <dcterms:modified xsi:type="dcterms:W3CDTF">2020-05-19T05:19:00Z</dcterms:modified>
</cp:coreProperties>
</file>